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F57BDB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  <w:sz w:val="22"/>
          <w:szCs w:val="22"/>
        </w:rPr>
      </w:pPr>
      <w:r w:rsidRPr="00F57BDB">
        <w:rPr>
          <w:i/>
          <w:sz w:val="22"/>
          <w:szCs w:val="22"/>
          <w:lang w:eastAsia="ar-SA"/>
        </w:rPr>
        <w:t xml:space="preserve">                                                                        </w:t>
      </w:r>
      <w:r w:rsidR="00C10EEE" w:rsidRPr="00F57BDB">
        <w:rPr>
          <w:i/>
          <w:sz w:val="22"/>
          <w:szCs w:val="22"/>
          <w:lang w:eastAsia="ar-SA"/>
        </w:rPr>
        <w:t xml:space="preserve">                        </w:t>
      </w:r>
      <w:r w:rsidR="00C10EEE" w:rsidRPr="00F57BDB">
        <w:rPr>
          <w:i/>
          <w:sz w:val="22"/>
          <w:szCs w:val="22"/>
        </w:rPr>
        <w:t xml:space="preserve">Załącznik nr 4 do zarządzenia nr </w:t>
      </w:r>
      <w:r w:rsidR="00C94DBC" w:rsidRPr="00F57BDB">
        <w:rPr>
          <w:i/>
          <w:sz w:val="22"/>
          <w:szCs w:val="22"/>
        </w:rPr>
        <w:t>22</w:t>
      </w:r>
      <w:r w:rsidR="00C10EEE" w:rsidRPr="00F57BDB">
        <w:rPr>
          <w:i/>
          <w:sz w:val="22"/>
          <w:szCs w:val="22"/>
        </w:rPr>
        <w:t>/2020</w:t>
      </w:r>
    </w:p>
    <w:p w14:paraId="0FB0CAC8" w14:textId="77777777" w:rsidR="00951F9B" w:rsidRPr="00F57BDB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pl-PL" w:eastAsia="ar-SA"/>
        </w:rPr>
      </w:pPr>
      <w:r w:rsidRPr="00F57BDB"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pl-PL" w:eastAsia="ar-SA"/>
        </w:rPr>
        <w:t xml:space="preserve">                         </w:t>
      </w:r>
    </w:p>
    <w:p w14:paraId="0C6009B7" w14:textId="77777777" w:rsidR="0024724B" w:rsidRPr="00F57BDB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2"/>
          <w:szCs w:val="22"/>
        </w:rPr>
      </w:pPr>
      <w:r w:rsidRPr="00F57BDB">
        <w:rPr>
          <w:b/>
          <w:i/>
          <w:sz w:val="22"/>
          <w:szCs w:val="22"/>
        </w:rPr>
        <w:tab/>
      </w:r>
    </w:p>
    <w:p w14:paraId="5B6167A7" w14:textId="77777777" w:rsidR="001511D9" w:rsidRPr="00F57BDB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57BDB">
        <w:rPr>
          <w:rFonts w:ascii="Times New Roman" w:hAnsi="Times New Roman" w:cs="Times New Roman"/>
          <w:b/>
          <w:color w:val="auto"/>
          <w:sz w:val="22"/>
          <w:szCs w:val="22"/>
        </w:rPr>
        <w:t>KARTA PRZEDMIOTU</w:t>
      </w:r>
    </w:p>
    <w:p w14:paraId="42D25805" w14:textId="77777777" w:rsidR="001511D9" w:rsidRPr="00F57BDB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F57BDB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F57BDB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7605071D" w:rsidR="001511D9" w:rsidRPr="00F57BDB" w:rsidRDefault="00545BC0" w:rsidP="001E1B3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0912.</w:t>
            </w:r>
            <w:r w:rsidR="0049150D" w:rsidRPr="00F57BD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</w:t>
            </w:r>
            <w:r w:rsidRPr="00F57BD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.LEK.</w:t>
            </w:r>
            <w:r w:rsidR="0049150D" w:rsidRPr="00F57BD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</w:t>
            </w:r>
            <w:r w:rsidRPr="00F57BD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</w:t>
            </w:r>
            <w:r w:rsidR="0049150D" w:rsidRPr="00F57BD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BPK</w:t>
            </w:r>
          </w:p>
        </w:tc>
      </w:tr>
      <w:tr w:rsidR="007248A0" w:rsidRPr="00196ACB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F57BDB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Nazwa przedmiotu w języku</w:t>
            </w: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F57B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FEB9F" w14:textId="77777777" w:rsidR="007248A0" w:rsidRPr="00F57BDB" w:rsidRDefault="0049150D" w:rsidP="007248A0">
            <w:pPr>
              <w:jc w:val="center"/>
              <w:rPr>
                <w:rFonts w:ascii="Times New Roman" w:eastAsia="Arial" w:hAnsi="Times New Roman" w:cs="Times New Roman"/>
                <w:i/>
                <w:sz w:val="22"/>
                <w:szCs w:val="22"/>
              </w:rPr>
            </w:pPr>
            <w:r w:rsidRPr="00F57BDB">
              <w:rPr>
                <w:rFonts w:ascii="Times New Roman" w:eastAsia="Arial" w:hAnsi="Times New Roman" w:cs="Times New Roman"/>
                <w:i/>
                <w:sz w:val="22"/>
                <w:szCs w:val="22"/>
              </w:rPr>
              <w:t xml:space="preserve">Badania przedkliniczne i kliniczne w procesie powstawania leków </w:t>
            </w:r>
          </w:p>
          <w:p w14:paraId="44BA2B19" w14:textId="56A17D1C" w:rsidR="0049150D" w:rsidRPr="00F57BDB" w:rsidRDefault="0049150D" w:rsidP="007248A0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</w:pPr>
            <w:r w:rsidRPr="00F57BDB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Preclinical and clinical trials in the drug development process</w:t>
            </w:r>
          </w:p>
        </w:tc>
      </w:tr>
      <w:tr w:rsidR="007248A0" w:rsidRPr="00F57BDB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F57BDB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F57B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F57BDB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</w:tbl>
    <w:p w14:paraId="4544C445" w14:textId="77777777" w:rsidR="001511D9" w:rsidRPr="00F57BDB" w:rsidRDefault="001511D9" w:rsidP="001511D9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7A2A55C4" w14:textId="77777777" w:rsidR="001511D9" w:rsidRPr="00F57BDB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57BDB">
        <w:rPr>
          <w:rFonts w:ascii="Times New Roman" w:hAnsi="Times New Roman" w:cs="Times New Roman"/>
          <w:b/>
          <w:color w:val="auto"/>
          <w:sz w:val="22"/>
          <w:szCs w:val="22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717737" w:rsidRPr="00F57BDB" w14:paraId="48D72B2C" w14:textId="77777777" w:rsidTr="0071773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717737" w:rsidRPr="00F57BDB" w:rsidRDefault="00717737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717737" w:rsidRPr="00F57BDB" w:rsidRDefault="00717737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lekarski </w:t>
            </w:r>
          </w:p>
        </w:tc>
      </w:tr>
      <w:tr w:rsidR="00717737" w:rsidRPr="00F57BDB" w14:paraId="3A1BC3B4" w14:textId="77777777" w:rsidTr="0071773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717737" w:rsidRPr="00F57BDB" w:rsidRDefault="00717737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717737" w:rsidRPr="00F57BDB" w:rsidRDefault="00717737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Stacjonarne/niestacjonarne </w:t>
            </w:r>
          </w:p>
        </w:tc>
      </w:tr>
      <w:tr w:rsidR="00717737" w:rsidRPr="00F57BDB" w14:paraId="25E61EFB" w14:textId="77777777" w:rsidTr="0071773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717737" w:rsidRPr="00F57BDB" w:rsidRDefault="00717737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717737" w:rsidRPr="00F57BDB" w:rsidRDefault="00717737" w:rsidP="00343BE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Jednolite studia magisterskie </w:t>
            </w:r>
          </w:p>
        </w:tc>
      </w:tr>
      <w:tr w:rsidR="00717737" w:rsidRPr="00F57BDB" w14:paraId="3D1C1751" w14:textId="77777777" w:rsidTr="0071773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717737" w:rsidRPr="00F57BDB" w:rsidRDefault="00717737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717737" w:rsidRPr="00F57BDB" w:rsidRDefault="00717737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F57BDB">
              <w:rPr>
                <w:rFonts w:ascii="Times New Roman" w:eastAsia="Times New Roman" w:hAnsi="Times New Roman" w:cs="Times New Roman"/>
                <w:sz w:val="22"/>
                <w:szCs w:val="22"/>
              </w:rPr>
              <w:t>ogólnoakademicki</w:t>
            </w:r>
            <w:proofErr w:type="spellEnd"/>
            <w:r w:rsidRPr="00F57BD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17737" w:rsidRPr="00F57BDB" w14:paraId="7D56A0DC" w14:textId="77777777" w:rsidTr="0071773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717737" w:rsidRPr="00F57BDB" w:rsidRDefault="00717737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1DE20523" w:rsidR="00717737" w:rsidRPr="00F57BDB" w:rsidRDefault="00717737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sz w:val="22"/>
                <w:szCs w:val="22"/>
              </w:rPr>
              <w:t>dr hab.</w:t>
            </w:r>
            <w:r w:rsidR="00F309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2B6A73">
              <w:rPr>
                <w:rFonts w:ascii="Times New Roman" w:hAnsi="Times New Roman" w:cs="Times New Roman"/>
                <w:sz w:val="22"/>
                <w:szCs w:val="22"/>
              </w:rPr>
              <w:t>prof. UJK</w:t>
            </w:r>
            <w:r w:rsidRPr="00F57B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57BDB">
              <w:rPr>
                <w:rFonts w:ascii="Times New Roman" w:hAnsi="Times New Roman" w:cs="Times New Roman"/>
                <w:sz w:val="22"/>
                <w:szCs w:val="22"/>
              </w:rPr>
              <w:t>Terpiłowska</w:t>
            </w:r>
            <w:proofErr w:type="spellEnd"/>
            <w:r w:rsidRPr="00F57BDB">
              <w:rPr>
                <w:rFonts w:ascii="Times New Roman" w:hAnsi="Times New Roman" w:cs="Times New Roman"/>
                <w:sz w:val="22"/>
                <w:szCs w:val="22"/>
              </w:rPr>
              <w:t xml:space="preserve"> Sylwia</w:t>
            </w:r>
          </w:p>
        </w:tc>
      </w:tr>
      <w:tr w:rsidR="00717737" w:rsidRPr="00F57BDB" w14:paraId="4582D5BA" w14:textId="77777777" w:rsidTr="0071773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717737" w:rsidRPr="00F57BDB" w:rsidRDefault="00717737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03EBBBA9" w:rsidR="00717737" w:rsidRPr="00F57BDB" w:rsidRDefault="00717737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sylwia.terpilowska@ujk.edu.pl</w:t>
            </w:r>
          </w:p>
        </w:tc>
      </w:tr>
    </w:tbl>
    <w:p w14:paraId="474E27D2" w14:textId="77777777" w:rsidR="001511D9" w:rsidRPr="00F57BDB" w:rsidRDefault="001511D9" w:rsidP="001511D9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1C5A88AB" w14:textId="77777777" w:rsidR="001511D9" w:rsidRPr="00F57BDB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57BDB">
        <w:rPr>
          <w:rFonts w:ascii="Times New Roman" w:hAnsi="Times New Roman" w:cs="Times New Roman"/>
          <w:b/>
          <w:color w:val="auto"/>
          <w:sz w:val="22"/>
          <w:szCs w:val="22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F57BDB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F57BD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2.</w:t>
            </w:r>
            <w:r w:rsidR="00917D51"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5A86EDBF" w:rsidR="001511D9" w:rsidRPr="00196ACB" w:rsidRDefault="003272C1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96A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polski</w:t>
            </w:r>
          </w:p>
        </w:tc>
      </w:tr>
      <w:tr w:rsidR="00FE76A4" w:rsidRPr="00F57BDB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F57BD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2.</w:t>
            </w:r>
            <w:r w:rsidR="00917D51"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 Wymagania wstępne</w:t>
            </w:r>
            <w:r w:rsidR="008C1C6F"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5BD071BA" w:rsidR="001D4D83" w:rsidRPr="00F57BDB" w:rsidRDefault="003272C1" w:rsidP="00A24D1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brak</w:t>
            </w:r>
          </w:p>
        </w:tc>
      </w:tr>
    </w:tbl>
    <w:p w14:paraId="1AE7A646" w14:textId="77777777" w:rsidR="001511D9" w:rsidRPr="00F57BDB" w:rsidRDefault="001511D9" w:rsidP="001511D9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43E28B0B" w14:textId="77777777" w:rsidR="001E4083" w:rsidRPr="00F57BDB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57BDB">
        <w:rPr>
          <w:rFonts w:ascii="Times New Roman" w:hAnsi="Times New Roman" w:cs="Times New Roman"/>
          <w:b/>
          <w:color w:val="auto"/>
          <w:sz w:val="22"/>
          <w:szCs w:val="22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F57BDB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F57BDB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Form</w:t>
            </w:r>
            <w:r w:rsidR="00AC5C34"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zajęć</w:t>
            </w:r>
            <w:r w:rsidR="00C4393C"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5785AEBE" w:rsidR="001511D9" w:rsidRPr="00F57BDB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iCs/>
                <w:sz w:val="22"/>
                <w:szCs w:val="22"/>
                <w:lang w:val="pl" w:eastAsia="pl-PL"/>
              </w:rPr>
            </w:pPr>
            <w:r w:rsidRPr="00F57BDB">
              <w:rPr>
                <w:iCs/>
                <w:sz w:val="22"/>
                <w:szCs w:val="22"/>
                <w:lang w:val="pl" w:eastAsia="pl-PL"/>
              </w:rPr>
              <w:t>wykład (W)</w:t>
            </w:r>
            <w:r w:rsidR="00091F00" w:rsidRPr="00F57BDB">
              <w:rPr>
                <w:iCs/>
                <w:sz w:val="22"/>
                <w:szCs w:val="22"/>
                <w:lang w:val="pl" w:eastAsia="pl-PL"/>
              </w:rPr>
              <w:t xml:space="preserve"> ( w tym e-learning)</w:t>
            </w:r>
            <w:r w:rsidRPr="00F57BDB">
              <w:rPr>
                <w:iCs/>
                <w:sz w:val="22"/>
                <w:szCs w:val="22"/>
              </w:rPr>
              <w:t xml:space="preserve">, </w:t>
            </w:r>
            <w:r w:rsidRPr="00F57BDB">
              <w:rPr>
                <w:iCs/>
                <w:sz w:val="22"/>
                <w:szCs w:val="22"/>
                <w:lang w:val="pl" w:eastAsia="pl-PL"/>
              </w:rPr>
              <w:t>ćwiczenia (C)</w:t>
            </w:r>
          </w:p>
        </w:tc>
      </w:tr>
      <w:tr w:rsidR="001511D9" w:rsidRPr="00F57BDB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F57BDB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Miejsce</w:t>
            </w:r>
            <w:r w:rsidR="001511D9"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0D629EA0" w:rsidR="001511D9" w:rsidRPr="00F57BDB" w:rsidRDefault="00F36362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  <w:lang w:val="pl" w:eastAsia="pl-PL"/>
              </w:rPr>
            </w:pPr>
            <w:r w:rsidRPr="00F57BDB">
              <w:rPr>
                <w:sz w:val="22"/>
                <w:szCs w:val="22"/>
                <w:lang w:val="pl" w:eastAsia="pl-PL"/>
              </w:rPr>
              <w:t xml:space="preserve">Pomieszczenia Collegium </w:t>
            </w:r>
            <w:proofErr w:type="spellStart"/>
            <w:r w:rsidRPr="00F57BDB">
              <w:rPr>
                <w:sz w:val="22"/>
                <w:szCs w:val="22"/>
                <w:lang w:val="pl" w:eastAsia="pl-PL"/>
              </w:rPr>
              <w:t>Medicum</w:t>
            </w:r>
            <w:proofErr w:type="spellEnd"/>
          </w:p>
        </w:tc>
      </w:tr>
      <w:tr w:rsidR="001511D9" w:rsidRPr="00F57BDB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F57BDB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Forma </w:t>
            </w:r>
            <w:r w:rsidR="001511D9"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787E9403" w:rsidR="001511D9" w:rsidRPr="00F57BDB" w:rsidRDefault="0000691C" w:rsidP="0084540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Zaliczenie na ocenę</w:t>
            </w:r>
            <w:r w:rsidR="00196A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r w:rsidR="00422A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 + Ć)</w:t>
            </w:r>
          </w:p>
        </w:tc>
      </w:tr>
      <w:tr w:rsidR="001511D9" w:rsidRPr="00F57BDB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F57BDB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2D97" w14:textId="4801A8BF" w:rsidR="00515B0F" w:rsidRPr="00F57BDB" w:rsidRDefault="007248A0" w:rsidP="0084540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57BDB">
              <w:rPr>
                <w:sz w:val="22"/>
                <w:szCs w:val="22"/>
              </w:rPr>
              <w:t>Wykład:</w:t>
            </w:r>
            <w:r w:rsidR="0000691C" w:rsidRPr="00F57BDB">
              <w:rPr>
                <w:sz w:val="22"/>
                <w:szCs w:val="22"/>
              </w:rPr>
              <w:t xml:space="preserve"> wykład </w:t>
            </w:r>
            <w:r w:rsidR="00E01BCA" w:rsidRPr="00F57BDB">
              <w:rPr>
                <w:sz w:val="22"/>
                <w:szCs w:val="22"/>
              </w:rPr>
              <w:t>informacyjny</w:t>
            </w:r>
          </w:p>
          <w:p w14:paraId="29C8FE13" w14:textId="75D2FD2B" w:rsidR="00091F00" w:rsidRPr="00F57BDB" w:rsidRDefault="00091F00" w:rsidP="0084540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57BDB">
              <w:rPr>
                <w:sz w:val="22"/>
                <w:szCs w:val="22"/>
              </w:rPr>
              <w:t>(w tym e-learning)</w:t>
            </w:r>
            <w:r w:rsidR="00E01BCA" w:rsidRPr="00F57BDB">
              <w:rPr>
                <w:sz w:val="22"/>
                <w:szCs w:val="22"/>
              </w:rPr>
              <w:t>: wykład informacyjny</w:t>
            </w:r>
          </w:p>
          <w:p w14:paraId="5680422B" w14:textId="0C46199F" w:rsidR="007248A0" w:rsidRPr="00F57BDB" w:rsidRDefault="007248A0" w:rsidP="0084540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57BDB">
              <w:rPr>
                <w:sz w:val="22"/>
                <w:szCs w:val="22"/>
              </w:rPr>
              <w:t>Ćwiczenia:</w:t>
            </w:r>
            <w:r w:rsidR="00ED220B" w:rsidRPr="00F57BDB">
              <w:rPr>
                <w:sz w:val="22"/>
                <w:szCs w:val="22"/>
              </w:rPr>
              <w:t xml:space="preserve"> </w:t>
            </w:r>
            <w:r w:rsidR="00935EFD" w:rsidRPr="00F57BDB">
              <w:rPr>
                <w:sz w:val="22"/>
                <w:szCs w:val="22"/>
              </w:rPr>
              <w:t xml:space="preserve">seminarium, </w:t>
            </w:r>
            <w:r w:rsidR="00ED220B" w:rsidRPr="00F57BDB">
              <w:rPr>
                <w:sz w:val="22"/>
                <w:szCs w:val="22"/>
              </w:rPr>
              <w:t>dyskusja</w:t>
            </w:r>
            <w:r w:rsidR="00935EFD" w:rsidRPr="00F57BDB">
              <w:rPr>
                <w:sz w:val="22"/>
                <w:szCs w:val="22"/>
              </w:rPr>
              <w:t>- burza mózgów.</w:t>
            </w:r>
          </w:p>
        </w:tc>
      </w:tr>
      <w:tr w:rsidR="00420A29" w:rsidRPr="00196ACB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420A29" w:rsidRPr="00F57BDB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420A29" w:rsidRPr="00F57BDB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4844C" w14:textId="28626451" w:rsidR="007B0510" w:rsidRPr="00F57BDB" w:rsidRDefault="009930C7" w:rsidP="007B051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Protokoły</w:t>
            </w:r>
            <w:proofErr w:type="spellEnd"/>
            <w:r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OECD, np. OECD 471 guideline, OECD 473 guideline, OECD 487 guideline, OECD </w:t>
            </w:r>
            <w:r w:rsidR="009D3DA9"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</w:t>
            </w:r>
            <w:r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uideline 432, OECD</w:t>
            </w:r>
            <w:r w:rsidR="009D3DA9"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g</w:t>
            </w:r>
            <w:r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uideline 489  </w:t>
            </w:r>
          </w:p>
          <w:p w14:paraId="76EFAB34" w14:textId="72D27B50" w:rsidR="009930C7" w:rsidRPr="00F57BDB" w:rsidRDefault="009930C7" w:rsidP="007B051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Normy</w:t>
            </w:r>
            <w:proofErr w:type="spellEnd"/>
            <w:r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="004C09A6"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F21A23"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np.: </w:t>
            </w:r>
            <w:r w:rsidR="008931CB"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10993:2009, </w:t>
            </w:r>
            <w:r w:rsidR="004A39C4"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ISO 10093-5:2009 standard </w:t>
            </w:r>
            <w:r w:rsidR="003E3DFD"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 10993-3:2014 standard</w:t>
            </w:r>
            <w:r w:rsidR="005C26B6"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="004A39C4"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 10093-12:2012 standard</w:t>
            </w:r>
            <w:r w:rsidR="00665CF9"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="00463278"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 ISO 10993-11:2009, EN ISO 10993-4:2009</w:t>
            </w:r>
          </w:p>
          <w:p w14:paraId="1AE3A03B" w14:textId="0839FD13" w:rsidR="00096B9A" w:rsidRPr="00F57BDB" w:rsidRDefault="00096B9A" w:rsidP="007B051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Guideline on strategies to identify and mitigate risks for first-in-human and early clinical trials with investigational medicinal products, EMEA/CHMP/SWP/28367/07 Rev. 1 Committee for Medicinal Products for Human Use (CHMP), 2017.</w:t>
            </w:r>
          </w:p>
          <w:p w14:paraId="2F01EEAB" w14:textId="77777777" w:rsidR="008D7AC0" w:rsidRPr="00F57BDB" w:rsidRDefault="008D7AC0" w:rsidP="0084540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</w:tc>
      </w:tr>
      <w:tr w:rsidR="00420A29" w:rsidRPr="00F57BDB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420A29" w:rsidRPr="00F57BDB" w:rsidRDefault="00420A2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420A29" w:rsidRPr="00F57BDB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2EDF" w14:textId="77777777" w:rsidR="009930C7" w:rsidRPr="00F57BDB" w:rsidRDefault="009930C7" w:rsidP="009930C7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Hay M, Thomas DW, Craighead JL, et al: Clinical development success rates for investigational drugs. </w:t>
            </w:r>
            <w:r w:rsidRPr="00F57BDB">
              <w:rPr>
                <w:rFonts w:ascii="Times New Roman" w:hAnsi="Times New Roman" w:cs="Times New Roman"/>
                <w:sz w:val="22"/>
                <w:szCs w:val="22"/>
              </w:rPr>
              <w:t xml:space="preserve">Nat </w:t>
            </w:r>
            <w:proofErr w:type="spellStart"/>
            <w:r w:rsidRPr="00F57BDB">
              <w:rPr>
                <w:rFonts w:ascii="Times New Roman" w:hAnsi="Times New Roman" w:cs="Times New Roman"/>
                <w:sz w:val="22"/>
                <w:szCs w:val="22"/>
              </w:rPr>
              <w:t>Biotechnol</w:t>
            </w:r>
            <w:proofErr w:type="spellEnd"/>
            <w:r w:rsidRPr="00F57BDB">
              <w:rPr>
                <w:rFonts w:ascii="Times New Roman" w:hAnsi="Times New Roman" w:cs="Times New Roman"/>
                <w:sz w:val="22"/>
                <w:szCs w:val="22"/>
              </w:rPr>
              <w:t xml:space="preserve"> 32:40-51, 2014.</w:t>
            </w:r>
          </w:p>
          <w:p w14:paraId="5A01EBCF" w14:textId="77777777" w:rsidR="00420A29" w:rsidRPr="00F57BDB" w:rsidRDefault="00420A29" w:rsidP="0084540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6994463B" w14:textId="77777777" w:rsidR="001511D9" w:rsidRPr="00F57BDB" w:rsidRDefault="001511D9" w:rsidP="001511D9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78573E4A" w14:textId="77777777" w:rsidR="001511D9" w:rsidRPr="00F57BDB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57BDB">
        <w:rPr>
          <w:rFonts w:ascii="Times New Roman" w:hAnsi="Times New Roman" w:cs="Times New Roman"/>
          <w:b/>
          <w:color w:val="auto"/>
          <w:sz w:val="22"/>
          <w:szCs w:val="22"/>
        </w:rPr>
        <w:t xml:space="preserve">CELE, TREŚCI I EFEKTY </w:t>
      </w:r>
      <w:r w:rsidR="00AC5C34" w:rsidRPr="00F57BDB">
        <w:rPr>
          <w:rFonts w:ascii="Times New Roman" w:hAnsi="Times New Roman" w:cs="Times New Roman"/>
          <w:b/>
          <w:color w:val="auto"/>
          <w:sz w:val="22"/>
          <w:szCs w:val="22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F57BDB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F57BDB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Cele przedmiotu </w:t>
            </w:r>
            <w:r w:rsidRPr="00F57B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(</w:t>
            </w:r>
            <w:r w:rsidR="007034A2" w:rsidRPr="00F57B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z uwzględnieniem formy zajęć)</w:t>
            </w:r>
          </w:p>
          <w:p w14:paraId="5AB55782" w14:textId="480AEB30" w:rsidR="007248A0" w:rsidRPr="00F57BDB" w:rsidRDefault="007248A0" w:rsidP="008115D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Wykłady</w:t>
            </w:r>
          </w:p>
          <w:p w14:paraId="2D6C0792" w14:textId="62E243F5" w:rsidR="0066006C" w:rsidRPr="00F57BDB" w:rsidRDefault="005157D5" w:rsidP="008115D0">
            <w:pPr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>Zaprezentowanie faz badań nowych leków.</w:t>
            </w:r>
          </w:p>
          <w:p w14:paraId="0848FD12" w14:textId="77777777" w:rsidR="0086467D" w:rsidRPr="00F57BDB" w:rsidRDefault="00891932" w:rsidP="00742F3F">
            <w:pPr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>(w tym e-</w:t>
            </w:r>
            <w:proofErr w:type="spellStart"/>
            <w:r w:rsidRPr="00F57BDB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>laraning</w:t>
            </w:r>
            <w:proofErr w:type="spellEnd"/>
            <w:r w:rsidRPr="00F57BDB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>)</w:t>
            </w:r>
          </w:p>
          <w:p w14:paraId="0A740A7D" w14:textId="62F91289" w:rsidR="00742F3F" w:rsidRPr="00F57BDB" w:rsidRDefault="005157D5" w:rsidP="00742F3F">
            <w:pPr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 xml:space="preserve">Zapoznanie z wymogami merytorycznymi, formalnymi i prawnymi prowadzenia badań </w:t>
            </w:r>
            <w:r w:rsidR="0084089A" w:rsidRPr="00F57BDB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>na nowymi lekami.</w:t>
            </w:r>
          </w:p>
          <w:p w14:paraId="0768DE45" w14:textId="77777777" w:rsidR="00035912" w:rsidRPr="00F57BDB" w:rsidRDefault="007248A0" w:rsidP="00035912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Ć</w:t>
            </w: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wiczenia </w:t>
            </w:r>
          </w:p>
          <w:p w14:paraId="5421A3F6" w14:textId="77777777" w:rsidR="00035912" w:rsidRPr="00F57BDB" w:rsidRDefault="0084089A" w:rsidP="00035912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 xml:space="preserve">Przygotowanie do oceny </w:t>
            </w:r>
            <w:r w:rsidR="00CF115B" w:rsidRPr="00F57BDB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>skuteczności prowadzenia badań na d nowym lekiem.</w:t>
            </w:r>
          </w:p>
          <w:p w14:paraId="40E64B9C" w14:textId="79B4B50A" w:rsidR="00F7544A" w:rsidRPr="00F57BDB" w:rsidRDefault="00CF115B" w:rsidP="0086467D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 xml:space="preserve">Uwrażliwienie na stosowania terapii </w:t>
            </w:r>
            <w:r w:rsidR="00C25015" w:rsidRPr="00F57BDB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 xml:space="preserve">eksperymentalnych będących w fazach badań </w:t>
            </w:r>
            <w:proofErr w:type="spellStart"/>
            <w:r w:rsidR="00C25015" w:rsidRPr="00F57BDB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>klinicznuch</w:t>
            </w:r>
            <w:proofErr w:type="spellEnd"/>
            <w:r w:rsidR="00C25015" w:rsidRPr="00F57BDB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>.</w:t>
            </w:r>
            <w:r w:rsidRPr="00F57BDB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  <w:tr w:rsidR="0066006C" w:rsidRPr="00F57BDB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607" w14:textId="77777777" w:rsidR="000E3B84" w:rsidRPr="00F57BDB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Treści programowe</w:t>
            </w:r>
            <w:r w:rsidR="007034A2"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7034A2" w:rsidRPr="00F57B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(z uwzględnieniem formy zajęć)</w:t>
            </w:r>
          </w:p>
          <w:p w14:paraId="5815FE50" w14:textId="77777777" w:rsidR="000E3B84" w:rsidRPr="00F57BDB" w:rsidRDefault="000E3B84" w:rsidP="000E3B84">
            <w:pPr>
              <w:ind w:left="498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14:paraId="5ECA1FBF" w14:textId="77777777" w:rsidR="00ED620C" w:rsidRPr="00F57BDB" w:rsidRDefault="00152CE2" w:rsidP="00790A74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W</w:t>
            </w:r>
            <w:r w:rsidR="00ED620C"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ykłady</w:t>
            </w:r>
          </w:p>
          <w:p w14:paraId="1E574D13" w14:textId="1C4056FC" w:rsidR="00E21C63" w:rsidRPr="00196ACB" w:rsidRDefault="00845406" w:rsidP="00790A74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  <w:lang w:val="pl-PL"/>
              </w:rPr>
            </w:pPr>
            <w:r w:rsidRPr="00F57BDB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 xml:space="preserve"> </w:t>
            </w:r>
            <w:r w:rsidR="004D5CBA" w:rsidRPr="00F57BDB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 xml:space="preserve">Fazy powstawania leków. </w:t>
            </w:r>
            <w:r w:rsidR="004D5CBA" w:rsidRPr="00F57BDB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  <w:lang w:val="pl-PL"/>
              </w:rPr>
              <w:t xml:space="preserve">Badania in </w:t>
            </w:r>
            <w:proofErr w:type="spellStart"/>
            <w:r w:rsidR="004D5CBA" w:rsidRPr="00F57BDB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  <w:lang w:val="pl-PL"/>
              </w:rPr>
              <w:t>silico</w:t>
            </w:r>
            <w:proofErr w:type="spellEnd"/>
            <w:r w:rsidR="004D5CBA" w:rsidRPr="00F57BDB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  <w:lang w:val="pl-PL"/>
              </w:rPr>
              <w:t>, in vitro oraz in vivo.</w:t>
            </w:r>
            <w:r w:rsidR="00C25015" w:rsidRPr="00F57BDB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  <w:lang w:val="pl-PL"/>
              </w:rPr>
              <w:t xml:space="preserve"> </w:t>
            </w:r>
            <w:r w:rsidR="00C25015" w:rsidRPr="00196ACB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  <w:lang w:val="pl-PL"/>
              </w:rPr>
              <w:t xml:space="preserve">Terapie eksperymentalne. </w:t>
            </w:r>
            <w:r w:rsidR="004D5CBA" w:rsidRPr="00196ACB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  <w:lang w:val="pl-PL"/>
              </w:rPr>
              <w:t xml:space="preserve"> </w:t>
            </w:r>
          </w:p>
          <w:p w14:paraId="4AC9CBAD" w14:textId="1C0C79EB" w:rsidR="00805387" w:rsidRPr="00F57BDB" w:rsidRDefault="0028524B" w:rsidP="00790A74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  <w:lang w:val="pl-PL"/>
              </w:rPr>
            </w:pPr>
            <w:r w:rsidRPr="00F57BDB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  <w:lang w:val="pl-PL"/>
              </w:rPr>
              <w:t xml:space="preserve">(w tym </w:t>
            </w:r>
            <w:r w:rsidR="00805387" w:rsidRPr="00F57BDB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  <w:lang w:val="pl-PL"/>
              </w:rPr>
              <w:t>e-learning</w:t>
            </w:r>
            <w:r w:rsidRPr="00F57BDB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  <w:lang w:val="pl-PL"/>
              </w:rPr>
              <w:t>)</w:t>
            </w:r>
          </w:p>
          <w:p w14:paraId="72619438" w14:textId="00DA2B7A" w:rsidR="0028524B" w:rsidRPr="00F57BDB" w:rsidRDefault="0028524B" w:rsidP="00790A74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 xml:space="preserve">Badania przedkliniczne i kliniczne -wymogi merytoryczne, formalne i prawne. </w:t>
            </w:r>
          </w:p>
          <w:p w14:paraId="1CDC20D7" w14:textId="77777777" w:rsidR="00ED620C" w:rsidRPr="00F57BDB" w:rsidRDefault="000E3B84" w:rsidP="00790A74">
            <w:pPr>
              <w:tabs>
                <w:tab w:val="left" w:pos="2655"/>
              </w:tabs>
              <w:ind w:left="498" w:hanging="498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Ć</w:t>
            </w:r>
            <w:r w:rsidR="00ED620C"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wiczenia </w:t>
            </w:r>
          </w:p>
          <w:p w14:paraId="07EC1E0C" w14:textId="77777777" w:rsidR="0066006C" w:rsidRPr="00F57BDB" w:rsidRDefault="007F551C" w:rsidP="00790A74">
            <w:pPr>
              <w:tabs>
                <w:tab w:val="left" w:pos="2655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Badania przedkliniczne: </w:t>
            </w:r>
            <w:r w:rsidR="00687A17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identyfikacja</w:t>
            </w:r>
            <w:r w:rsidR="00453B43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substancji aktywnych biologiczn</w:t>
            </w:r>
            <w:r w:rsidR="00687A17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ie, optymalizacja substancji wiodącej, </w:t>
            </w:r>
            <w:r w:rsidR="00332F14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badania in vitro: określenie bezpieczeństwa na poziomie komórek lub tkanek, określenie mechanizmów działania substancji, badania in vitro z użyciem zwierząt</w:t>
            </w:r>
            <w:r w:rsidR="00F22062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 badanie toksyczności, farmakokinetyki, farmakodynamiki</w:t>
            </w:r>
            <w:r w:rsidR="008071BB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="00F22062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8071BB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Badania kliniczne: faza I</w:t>
            </w:r>
            <w:r w:rsidR="00964EC0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(bezpieczeństwo)</w:t>
            </w:r>
            <w:r w:rsidR="008071BB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II</w:t>
            </w:r>
            <w:r w:rsidR="00964EC0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 w:rsidR="00964EC0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efektuwność</w:t>
            </w:r>
            <w:proofErr w:type="spellEnd"/>
            <w:r w:rsidR="00964EC0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 chorobie)</w:t>
            </w:r>
            <w:r w:rsidR="001B7943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8071BB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III</w:t>
            </w:r>
            <w:r w:rsidR="00E53B39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(populacyjne badanie efektywności i bezp</w:t>
            </w:r>
            <w:r w:rsidR="001B7943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ieczeństwa) i IV (długoterminowe bezpieczeństwo)</w:t>
            </w:r>
            <w:r w:rsidR="008071BB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 </w:t>
            </w:r>
          </w:p>
          <w:p w14:paraId="2CEBEBE2" w14:textId="2676D4C0" w:rsidR="00654136" w:rsidRPr="00196ACB" w:rsidRDefault="00654136" w:rsidP="00654136">
            <w:pPr>
              <w:tabs>
                <w:tab w:val="left" w:pos="2655"/>
              </w:tabs>
              <w:jc w:val="both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2F983E09" w14:textId="77777777" w:rsidR="00CE7F64" w:rsidRPr="00196ACB" w:rsidRDefault="00CE7F64" w:rsidP="00CE7F64">
      <w:pPr>
        <w:rPr>
          <w:rFonts w:ascii="Times New Roman" w:hAnsi="Times New Roman" w:cs="Times New Roman"/>
          <w:b/>
          <w:color w:val="auto"/>
          <w:sz w:val="22"/>
          <w:szCs w:val="22"/>
          <w:lang w:val="pl-PL"/>
        </w:rPr>
      </w:pPr>
    </w:p>
    <w:p w14:paraId="7E90B74F" w14:textId="77777777" w:rsidR="00CE7F64" w:rsidRPr="00F57BDB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57BDB">
        <w:rPr>
          <w:rFonts w:ascii="Times New Roman" w:hAnsi="Times New Roman" w:cs="Times New Roman"/>
          <w:b/>
          <w:color w:val="auto"/>
          <w:sz w:val="22"/>
          <w:szCs w:val="22"/>
        </w:rPr>
        <w:t xml:space="preserve">Przedmiotowe efekty </w:t>
      </w:r>
      <w:r w:rsidR="00AC5C34" w:rsidRPr="00F57BDB">
        <w:rPr>
          <w:rFonts w:ascii="Times New Roman" w:hAnsi="Times New Roman" w:cs="Times New Roman"/>
          <w:b/>
          <w:color w:val="auto"/>
          <w:sz w:val="22"/>
          <w:szCs w:val="22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F57BDB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F57BDB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Efekt</w:t>
            </w:r>
            <w:r w:rsidR="00DE3813"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F57BDB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F57BDB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Odniesienie</w:t>
            </w:r>
            <w:r w:rsidR="00D67467"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do </w:t>
            </w:r>
            <w:r w:rsidR="00D67467"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kierunkowych </w:t>
            </w: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efektów </w:t>
            </w:r>
            <w:r w:rsidR="00AC5C34"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uczenia się</w:t>
            </w:r>
          </w:p>
        </w:tc>
      </w:tr>
      <w:tr w:rsidR="00CE7F64" w:rsidRPr="00F57BDB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F57BDB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 zakresie </w:t>
            </w: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WIEDZY:</w:t>
            </w:r>
          </w:p>
        </w:tc>
      </w:tr>
      <w:tr w:rsidR="007248A0" w:rsidRPr="00F57BDB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7248A0" w:rsidRPr="00F57B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1CF8D6F4" w:rsidR="007248A0" w:rsidRPr="00F57BDB" w:rsidRDefault="005A48A7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Zna </w:t>
            </w:r>
            <w:r w:rsidR="00F13608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zasady prowadzenia badań naukowych służących rozwojowi medycyny;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C047" w14:textId="75A4B007" w:rsidR="007248A0" w:rsidRPr="00F57BDB" w:rsidRDefault="00091F00" w:rsidP="007248A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57BDB">
              <w:rPr>
                <w:rFonts w:ascii="Times New Roman" w:eastAsia="Times New Roman" w:hAnsi="Times New Roman" w:cs="Times New Roman"/>
                <w:sz w:val="22"/>
                <w:szCs w:val="22"/>
              </w:rPr>
              <w:t>B</w:t>
            </w:r>
            <w:r w:rsidR="007248A0" w:rsidRPr="00F57BDB">
              <w:rPr>
                <w:rFonts w:ascii="Times New Roman" w:eastAsia="Times New Roman" w:hAnsi="Times New Roman" w:cs="Times New Roman"/>
                <w:sz w:val="22"/>
                <w:szCs w:val="22"/>
              </w:rPr>
              <w:t>.W</w:t>
            </w:r>
            <w:r w:rsidRPr="00F57BDB">
              <w:rPr>
                <w:rFonts w:ascii="Times New Roman" w:eastAsia="Times New Roman" w:hAnsi="Times New Roman" w:cs="Times New Roman"/>
                <w:sz w:val="22"/>
                <w:szCs w:val="22"/>
              </w:rPr>
              <w:t>26</w:t>
            </w:r>
            <w:r w:rsidR="007248A0" w:rsidRPr="00F57BDB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2E0A5D28" w14:textId="77777777" w:rsidR="007248A0" w:rsidRPr="00F57BDB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</w:p>
        </w:tc>
      </w:tr>
      <w:tr w:rsidR="007248A0" w:rsidRPr="00F57BDB" w14:paraId="7145692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1E3" w14:textId="45E29286" w:rsidR="007248A0" w:rsidRPr="00F57B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6BB7" w14:textId="1B38283D" w:rsidR="007248A0" w:rsidRPr="00F57BDB" w:rsidRDefault="005A48A7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Zna r</w:t>
            </w:r>
            <w:r w:rsidR="00F13608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egulacje prawne dotyczące eksperymentu medycznego oraz prowadzenia badań naukowych z udziałem ludzi;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376" w14:textId="43816BC7" w:rsidR="007248A0" w:rsidRPr="00F57BDB" w:rsidRDefault="00091F00" w:rsidP="007248A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57BDB">
              <w:rPr>
                <w:rFonts w:ascii="Times New Roman" w:eastAsia="Times New Roman" w:hAnsi="Times New Roman" w:cs="Times New Roman"/>
                <w:sz w:val="22"/>
                <w:szCs w:val="22"/>
              </w:rPr>
              <w:t>G</w:t>
            </w:r>
            <w:r w:rsidR="007248A0" w:rsidRPr="00F57BDB">
              <w:rPr>
                <w:rFonts w:ascii="Times New Roman" w:eastAsia="Times New Roman" w:hAnsi="Times New Roman" w:cs="Times New Roman"/>
                <w:sz w:val="22"/>
                <w:szCs w:val="22"/>
              </w:rPr>
              <w:t>.W</w:t>
            </w:r>
            <w:r w:rsidRPr="00F57BDB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 w:rsidR="007248A0" w:rsidRPr="00F57BDB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4FAB14AF" w14:textId="77777777" w:rsidR="007248A0" w:rsidRPr="00F57BDB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</w:p>
        </w:tc>
      </w:tr>
      <w:tr w:rsidR="00CE7F64" w:rsidRPr="00F57BDB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CE7F64" w:rsidRPr="00F57BDB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 zakresie </w:t>
            </w: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UMIEJĘTNOŚCI:</w:t>
            </w:r>
          </w:p>
        </w:tc>
      </w:tr>
      <w:tr w:rsidR="007248A0" w:rsidRPr="00F57BDB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7248A0" w:rsidRPr="00F57B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1391FBD0" w:rsidR="007248A0" w:rsidRPr="00F57BDB" w:rsidRDefault="005A48A7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Potrafi </w:t>
            </w:r>
            <w:r w:rsidR="00F13608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klasyfikować metodologię badań naukowych, w tym rozróżniać badania eksperymentalne i obserwacyjne wraz z ich podtypami, szeregować je według stopnia wiarygodności dostarczanych wyników oraz prawidłowo oceniać siłę dowodów naukowych;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31B" w14:textId="2644B044" w:rsidR="007248A0" w:rsidRPr="00F57BDB" w:rsidRDefault="00091F00" w:rsidP="007248A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57BDB">
              <w:rPr>
                <w:rFonts w:ascii="Times New Roman" w:eastAsia="Times New Roman" w:hAnsi="Times New Roman" w:cs="Times New Roman"/>
                <w:sz w:val="22"/>
                <w:szCs w:val="22"/>
              </w:rPr>
              <w:t>B</w:t>
            </w:r>
            <w:r w:rsidR="007248A0" w:rsidRPr="00F57BDB">
              <w:rPr>
                <w:rFonts w:ascii="Times New Roman" w:eastAsia="Times New Roman" w:hAnsi="Times New Roman" w:cs="Times New Roman"/>
                <w:sz w:val="22"/>
                <w:szCs w:val="22"/>
              </w:rPr>
              <w:t>.U1</w:t>
            </w:r>
            <w:r w:rsidRPr="00F57BDB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="007248A0" w:rsidRPr="00F57BDB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04C3FB2C" w14:textId="77777777" w:rsidR="007248A0" w:rsidRPr="00F57BDB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</w:p>
        </w:tc>
      </w:tr>
      <w:tr w:rsidR="00CE7F64" w:rsidRPr="00F57BDB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E7F64" w:rsidRPr="00F57BDB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 zakresie </w:t>
            </w: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KOMPETENCJI SPOŁECZNYCH:</w:t>
            </w:r>
          </w:p>
        </w:tc>
      </w:tr>
      <w:tr w:rsidR="007248A0" w:rsidRPr="00F57BDB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7248A0" w:rsidRPr="00F57B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31453236" w:rsidR="007248A0" w:rsidRPr="00F57BDB" w:rsidRDefault="005A48A7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</w:t>
            </w:r>
            <w:r w:rsidR="007248A0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ostrzegania i rozpozna</w:t>
            </w: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</w:t>
            </w:r>
            <w:r w:rsidR="007248A0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własn</w:t>
            </w: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</w:t>
            </w:r>
            <w:r w:rsidR="007248A0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ogranicze</w:t>
            </w: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nia</w:t>
            </w:r>
            <w:r w:rsidR="007248A0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dokon</w:t>
            </w: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uje</w:t>
            </w:r>
            <w:r w:rsidR="007248A0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54B" w14:textId="77777777" w:rsidR="007248A0" w:rsidRPr="00F57BDB" w:rsidRDefault="007248A0" w:rsidP="007248A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57BDB">
              <w:rPr>
                <w:rFonts w:ascii="Times New Roman" w:eastAsia="Times New Roman" w:hAnsi="Times New Roman" w:cs="Times New Roman"/>
                <w:sz w:val="22"/>
                <w:szCs w:val="22"/>
              </w:rPr>
              <w:t>K.S5.</w:t>
            </w:r>
          </w:p>
          <w:p w14:paraId="3D7A2B81" w14:textId="77777777" w:rsidR="007248A0" w:rsidRPr="00F57BDB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</w:p>
        </w:tc>
      </w:tr>
      <w:tr w:rsidR="007248A0" w:rsidRPr="00F57BDB" w14:paraId="440A63E6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7248A0" w:rsidRPr="00F57B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3AC4D6EE" w:rsidR="007248A0" w:rsidRPr="00F57BDB" w:rsidRDefault="005A48A7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</w:t>
            </w:r>
            <w:r w:rsidR="007248A0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orzysta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C05" w14:textId="77777777" w:rsidR="007248A0" w:rsidRPr="00F57BDB" w:rsidRDefault="007248A0" w:rsidP="007248A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57BDB">
              <w:rPr>
                <w:rFonts w:ascii="Times New Roman" w:eastAsia="Times New Roman" w:hAnsi="Times New Roman" w:cs="Times New Roman"/>
                <w:sz w:val="22"/>
                <w:szCs w:val="22"/>
              </w:rPr>
              <w:t>K.S7.</w:t>
            </w:r>
          </w:p>
          <w:p w14:paraId="370E8B7F" w14:textId="77777777" w:rsidR="007248A0" w:rsidRPr="00F57BDB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</w:p>
        </w:tc>
      </w:tr>
      <w:tr w:rsidR="007248A0" w:rsidRPr="00F57BDB" w14:paraId="09D5EE4D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1E0DF1C1" w:rsidR="007248A0" w:rsidRPr="00F57B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K0</w:t>
            </w:r>
            <w:r w:rsidR="00F13608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BC1" w14:textId="524A397B" w:rsidR="007248A0" w:rsidRPr="00F57BDB" w:rsidRDefault="005A48A7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</w:t>
            </w:r>
            <w:r w:rsidR="007248A0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ormuł</w:t>
            </w: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uje</w:t>
            </w:r>
            <w:r w:rsidR="007248A0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opini</w:t>
            </w: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 </w:t>
            </w:r>
            <w:r w:rsidR="007248A0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dotycząc</w:t>
            </w: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</w:t>
            </w:r>
            <w:r w:rsidR="007248A0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306" w14:textId="77777777" w:rsidR="007248A0" w:rsidRPr="00F57BDB" w:rsidRDefault="007248A0" w:rsidP="007248A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57BDB">
              <w:rPr>
                <w:rFonts w:ascii="Times New Roman" w:eastAsia="Times New Roman" w:hAnsi="Times New Roman" w:cs="Times New Roman"/>
                <w:sz w:val="22"/>
                <w:szCs w:val="22"/>
              </w:rPr>
              <w:t>K.S10.</w:t>
            </w:r>
          </w:p>
          <w:p w14:paraId="4BD01C2E" w14:textId="77777777" w:rsidR="007248A0" w:rsidRPr="00F57BDB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</w:p>
        </w:tc>
      </w:tr>
      <w:tr w:rsidR="007248A0" w:rsidRPr="00F57BDB" w14:paraId="60AB08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5ADAE198" w:rsidR="007248A0" w:rsidRPr="00F57B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K0</w:t>
            </w:r>
            <w:r w:rsidR="00F13608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0D660033" w:rsidR="007248A0" w:rsidRPr="00F57BDB" w:rsidRDefault="005A48A7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Jest świadomy </w:t>
            </w:r>
            <w:r w:rsidR="007248A0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5F6A0A0D" w:rsidR="007248A0" w:rsidRPr="00F57BDB" w:rsidRDefault="007248A0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F57BDB">
              <w:rPr>
                <w:rFonts w:ascii="Times New Roman" w:eastAsia="Times New Roman" w:hAnsi="Times New Roman" w:cs="Times New Roman"/>
                <w:sz w:val="22"/>
                <w:szCs w:val="22"/>
              </w:rPr>
              <w:t>K.S11.</w:t>
            </w:r>
          </w:p>
        </w:tc>
      </w:tr>
    </w:tbl>
    <w:p w14:paraId="1C6D1761" w14:textId="77777777" w:rsidR="00AC5C34" w:rsidRPr="00F57BDB" w:rsidRDefault="00AC5C34">
      <w:pPr>
        <w:rPr>
          <w:rFonts w:ascii="Times New Roman" w:hAnsi="Times New Roman" w:cs="Times New Roman"/>
          <w:color w:val="auto"/>
          <w:sz w:val="22"/>
          <w:szCs w:val="22"/>
        </w:rPr>
      </w:pPr>
    </w:p>
    <w:p w14:paraId="2026A92D" w14:textId="77777777" w:rsidR="00AC5C34" w:rsidRPr="00F57BDB" w:rsidRDefault="00AC5C34">
      <w:pPr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F57BDB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F57BDB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Sposoby weryfikacji osiągnięcia przedmiotowych efektów </w:t>
            </w:r>
            <w:r w:rsidR="00AC5C34"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uczenia się</w:t>
            </w: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A40BE3" w:rsidRPr="00F57BDB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F57BDB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Efekty przedmiotowe</w:t>
            </w:r>
          </w:p>
          <w:p w14:paraId="69A4D113" w14:textId="77777777" w:rsidR="00A40BE3" w:rsidRPr="00F57BDB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F57BDB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Sposób weryfikacji (+/-)</w:t>
            </w:r>
          </w:p>
        </w:tc>
      </w:tr>
      <w:tr w:rsidR="00A40BE3" w:rsidRPr="00F57BDB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F57BDB" w:rsidRDefault="00A40BE3" w:rsidP="0041771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4293E7DA" w:rsidR="00A40BE3" w:rsidRPr="00F57BDB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Egzamin 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F57BDB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Kolokwium</w:t>
            </w:r>
            <w:r w:rsidR="00CB46FA"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F57BD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Projekt</w:t>
            </w:r>
            <w:r w:rsidR="00CB46FA"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F57BD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Aktywność               </w:t>
            </w:r>
            <w:r w:rsidRPr="00F57BDB">
              <w:rPr>
                <w:rFonts w:ascii="Times New Roman" w:hAnsi="Times New Roman" w:cs="Times New Roman"/>
                <w:b/>
                <w:color w:val="auto"/>
                <w:spacing w:val="-2"/>
                <w:sz w:val="22"/>
                <w:szCs w:val="22"/>
              </w:rPr>
              <w:t>na zajęciach</w:t>
            </w:r>
            <w:r w:rsidR="00CB46FA" w:rsidRPr="00F57BDB">
              <w:rPr>
                <w:rFonts w:ascii="Times New Roman" w:hAnsi="Times New Roman" w:cs="Times New Roman"/>
                <w:b/>
                <w:color w:val="auto"/>
                <w:spacing w:val="-2"/>
                <w:sz w:val="22"/>
                <w:szCs w:val="22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F57BD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Praca własna</w:t>
            </w:r>
            <w:r w:rsidR="00CB46FA"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F57BDB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Praca </w:t>
            </w:r>
            <w:r w:rsidR="007B75E6"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                w</w:t>
            </w: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grupie</w:t>
            </w:r>
            <w:r w:rsidR="00CB46FA"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F57BDB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Inne</w:t>
            </w:r>
            <w:r w:rsidR="005625C2"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5625C2" w:rsidRPr="00F57B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(jakie?)</w:t>
            </w: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</w:p>
          <w:p w14:paraId="1C1892E9" w14:textId="77777777" w:rsidR="00ED620C" w:rsidRPr="00F57BDB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np. test - </w:t>
            </w:r>
            <w:r w:rsidR="00ED620C"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</w:t>
            </w:r>
            <w:r w:rsidR="000E3B84"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tosowany</w:t>
            </w:r>
            <w:r w:rsidR="00ED620C"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w e-learningu</w:t>
            </w:r>
          </w:p>
        </w:tc>
      </w:tr>
      <w:tr w:rsidR="007B75E6" w:rsidRPr="00F57BDB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F57BDB" w:rsidRDefault="007B75E6" w:rsidP="0041771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F57BDB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F57BDB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F57BD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F57BD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F57BD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F57BD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F57BD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</w:tr>
      <w:tr w:rsidR="007B75E6" w:rsidRPr="00F57BDB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F57BDB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F57B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F57B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F57B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F57B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F57B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F57B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F57B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F57B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F57B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F57B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F57B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F57B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F57B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F57B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F57B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F57B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F57B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F57B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F57B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F57B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F57B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...</w:t>
            </w:r>
          </w:p>
        </w:tc>
      </w:tr>
      <w:tr w:rsidR="007B75E6" w:rsidRPr="00F57BDB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7A1230D5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43A5EC04" w:rsidR="007B75E6" w:rsidRPr="00F57BDB" w:rsidRDefault="00FC0F8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78CFCEDA" w:rsidR="007B75E6" w:rsidRPr="00F57BDB" w:rsidRDefault="00E807B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7B75E6" w:rsidRPr="00F57BDB" w14:paraId="4C39C4B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C67" w14:textId="4C3BA391" w:rsidR="007B75E6" w:rsidRPr="00F57BDB" w:rsidRDefault="005A48A7" w:rsidP="005A48A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DC6EA" w14:textId="1F60F87B" w:rsidR="007B75E6" w:rsidRPr="00F57BDB" w:rsidRDefault="00FC0F8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8B4A" w14:textId="573F7183" w:rsidR="007B75E6" w:rsidRPr="00F57BDB" w:rsidRDefault="00E807B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037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EB10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C504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0E2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91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4D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083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92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D1EE7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76F37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26F04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7B75E6" w:rsidRPr="00F57BDB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349955F9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66293FC7" w:rsidR="007B75E6" w:rsidRPr="00F57BDB" w:rsidRDefault="00FC0F8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37F29338" w:rsidR="007B75E6" w:rsidRPr="00F57BDB" w:rsidRDefault="00E807B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7C5B81DD" w:rsidR="007B75E6" w:rsidRPr="00F57BDB" w:rsidRDefault="00FC0F8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67D4876A" w:rsidR="007B75E6" w:rsidRPr="00F57BDB" w:rsidRDefault="00A955A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5D91E59B" w:rsidR="007B75E6" w:rsidRPr="00F57BDB" w:rsidRDefault="00FC0F8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7B75E6" w:rsidRPr="00F57BDB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4DD504B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K01</w:t>
            </w:r>
            <w:r w:rsidR="005A48A7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57809EDE" w:rsidR="007B75E6" w:rsidRPr="00F57BDB" w:rsidRDefault="00FC0F8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006A302" w:rsidR="007B75E6" w:rsidRPr="00F57BDB" w:rsidRDefault="00E807B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F57B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</w:tbl>
    <w:p w14:paraId="037FD195" w14:textId="77777777" w:rsidR="008115D0" w:rsidRPr="00F57BDB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2"/>
          <w:szCs w:val="22"/>
          <w:lang w:val="pl-PL"/>
        </w:rPr>
      </w:pPr>
      <w:r w:rsidRPr="00F57BDB">
        <w:rPr>
          <w:b/>
          <w:i/>
          <w:sz w:val="22"/>
          <w:szCs w:val="22"/>
          <w:lang w:val="pl-PL"/>
        </w:rPr>
        <w:t>*niepotrzebne usunąć</w:t>
      </w:r>
    </w:p>
    <w:p w14:paraId="5997EF22" w14:textId="77777777" w:rsidR="00A40BE3" w:rsidRPr="00F57BDB" w:rsidRDefault="00A40BE3" w:rsidP="001511D9">
      <w:pPr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F57BDB" w14:paraId="724AD78D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F57BDB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 xml:space="preserve">Kryteria oceny stopnia </w:t>
            </w:r>
            <w:r w:rsidR="00CB46FA"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osiągnięcia efektów </w:t>
            </w:r>
            <w:r w:rsidR="00AC5C34"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uczenia się</w:t>
            </w:r>
          </w:p>
        </w:tc>
      </w:tr>
      <w:tr w:rsidR="00A6090F" w:rsidRPr="00F57BDB" w14:paraId="504A7A26" w14:textId="77777777" w:rsidTr="007248A0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F57BD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F57BD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F57BD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Kryterium oceny</w:t>
            </w:r>
          </w:p>
        </w:tc>
      </w:tr>
      <w:tr w:rsidR="005802C0" w:rsidRPr="00F57BDB" w14:paraId="70C2C153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CD3AD" w14:textId="77777777" w:rsidR="005802C0" w:rsidRPr="00F57BDB" w:rsidRDefault="005802C0" w:rsidP="005802C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wykład (W)</w:t>
            </w:r>
          </w:p>
          <w:p w14:paraId="3C9185D0" w14:textId="47986BCD" w:rsidR="005802C0" w:rsidRPr="00F57BDB" w:rsidRDefault="005802C0" w:rsidP="005802C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 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0F8" w14:textId="77777777" w:rsidR="005802C0" w:rsidRPr="00F57BDB" w:rsidRDefault="005802C0" w:rsidP="005802C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CCDB" w14:textId="69BD8FE5" w:rsidR="005802C0" w:rsidRPr="00F57BDB" w:rsidRDefault="005802C0" w:rsidP="005802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sz w:val="22"/>
                <w:szCs w:val="22"/>
              </w:rPr>
              <w:t>uzyskanie 61-68%  poprawnych odpowiedzi z testu zaliczeniowego</w:t>
            </w:r>
          </w:p>
        </w:tc>
      </w:tr>
      <w:tr w:rsidR="005802C0" w:rsidRPr="00F57BDB" w14:paraId="12B847D9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9033" w14:textId="77777777" w:rsidR="005802C0" w:rsidRPr="00196ACB" w:rsidRDefault="005802C0" w:rsidP="005802C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8E5" w14:textId="77777777" w:rsidR="005802C0" w:rsidRPr="00F57BDB" w:rsidRDefault="005802C0" w:rsidP="005802C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501D" w14:textId="75FBA9B1" w:rsidR="00D94AD8" w:rsidRPr="00F57BDB" w:rsidRDefault="005802C0" w:rsidP="005802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sz w:val="22"/>
                <w:szCs w:val="22"/>
              </w:rPr>
              <w:t>uzyskanie 69-76% poprawnych odpowiedzi z testu  zaliczeniowego</w:t>
            </w:r>
          </w:p>
        </w:tc>
      </w:tr>
      <w:tr w:rsidR="005802C0" w:rsidRPr="00F57BDB" w14:paraId="6B548902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9051B" w14:textId="77777777" w:rsidR="005802C0" w:rsidRPr="00196ACB" w:rsidRDefault="005802C0" w:rsidP="005802C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C44" w14:textId="77777777" w:rsidR="005802C0" w:rsidRPr="00F57BDB" w:rsidRDefault="005802C0" w:rsidP="005802C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647" w14:textId="6CE3E77F" w:rsidR="00B32BB3" w:rsidRPr="00F57BDB" w:rsidRDefault="005802C0" w:rsidP="005802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sz w:val="22"/>
                <w:szCs w:val="22"/>
              </w:rPr>
              <w:t>uzyskanie 77-84% poprawnych odpowiedzi z testu  zaliczeniowego</w:t>
            </w:r>
          </w:p>
        </w:tc>
      </w:tr>
      <w:tr w:rsidR="005802C0" w:rsidRPr="00F57BDB" w14:paraId="401173EF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8FC0D" w14:textId="77777777" w:rsidR="005802C0" w:rsidRPr="00196ACB" w:rsidRDefault="005802C0" w:rsidP="005802C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EF8" w14:textId="77777777" w:rsidR="005802C0" w:rsidRPr="00F57BDB" w:rsidRDefault="005802C0" w:rsidP="005802C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E8A" w14:textId="521EBE27" w:rsidR="00B32BB3" w:rsidRPr="00F57BDB" w:rsidRDefault="005802C0" w:rsidP="005802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sz w:val="22"/>
                <w:szCs w:val="22"/>
              </w:rPr>
              <w:t>uzyskanie 85%-92% poprawnych odpowiedzi z testu  zaliczeniowego</w:t>
            </w:r>
          </w:p>
        </w:tc>
      </w:tr>
      <w:tr w:rsidR="005802C0" w:rsidRPr="00F57BDB" w14:paraId="13BD7A69" w14:textId="77777777" w:rsidTr="00545BC0">
        <w:trPr>
          <w:gridAfter w:val="1"/>
          <w:wAfter w:w="7" w:type="dxa"/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C75" w14:textId="77777777" w:rsidR="005802C0" w:rsidRPr="00196ACB" w:rsidRDefault="005802C0" w:rsidP="005802C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D08" w14:textId="77777777" w:rsidR="005802C0" w:rsidRPr="00F57BDB" w:rsidRDefault="005802C0" w:rsidP="005802C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3E5F" w14:textId="67A2CE66" w:rsidR="00B32BB3" w:rsidRPr="00F57BDB" w:rsidRDefault="005802C0" w:rsidP="005802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sz w:val="22"/>
                <w:szCs w:val="22"/>
              </w:rPr>
              <w:t>uzyskanie 93-100% poprawnych odpowiedzi z testu  zaliczeniowego</w:t>
            </w:r>
          </w:p>
        </w:tc>
      </w:tr>
      <w:tr w:rsidR="00F92FE5" w:rsidRPr="00F57BDB" w14:paraId="64EF67B5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0DD4F3" w14:textId="77777777" w:rsidR="00F92FE5" w:rsidRPr="00F57BDB" w:rsidRDefault="00F92FE5" w:rsidP="00F92FE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pacing w:val="-5"/>
                <w:sz w:val="22"/>
                <w:szCs w:val="22"/>
              </w:rPr>
              <w:t>ćwiczenia (C)*</w:t>
            </w:r>
          </w:p>
          <w:p w14:paraId="18AF6112" w14:textId="4CC74C77" w:rsidR="00F92FE5" w:rsidRPr="00F57BDB" w:rsidRDefault="00F92FE5" w:rsidP="00F92FE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D82" w14:textId="77777777" w:rsidR="00F92FE5" w:rsidRPr="00F57BDB" w:rsidRDefault="00F92FE5" w:rsidP="00F92F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1004" w14:textId="747DAFC0" w:rsidR="00F97CF3" w:rsidRPr="00F57BDB" w:rsidRDefault="00306D70" w:rsidP="00306D70">
            <w:pPr>
              <w:ind w:right="113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57BDB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F92FE5" w:rsidRPr="00F57BDB">
              <w:rPr>
                <w:rFonts w:ascii="Times New Roman" w:hAnsi="Times New Roman" w:cs="Times New Roman"/>
                <w:sz w:val="22"/>
                <w:szCs w:val="22"/>
              </w:rPr>
              <w:t xml:space="preserve">ktywny udział w zajęciach. Od 61% do 68% treści programu nauczania na poziomie podstawowym, odpowiedzi chaotyczne, konieczne pytania naprowadzające. </w:t>
            </w:r>
            <w:r w:rsidR="00F92FE5"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Test </w:t>
            </w:r>
            <w:proofErr w:type="spellStart"/>
            <w:r w:rsidR="00F92FE5"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zaliczający</w:t>
            </w:r>
            <w:proofErr w:type="spellEnd"/>
            <w:r w:rsidR="00F92FE5"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92FE5"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na</w:t>
            </w:r>
            <w:proofErr w:type="spellEnd"/>
            <w:r w:rsidR="00F92FE5"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92FE5"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daną</w:t>
            </w:r>
            <w:proofErr w:type="spellEnd"/>
            <w:r w:rsidR="00F92FE5"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92FE5"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ocenę</w:t>
            </w:r>
            <w:proofErr w:type="spellEnd"/>
            <w:r w:rsidR="00F92FE5"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61%-68%</w:t>
            </w:r>
          </w:p>
        </w:tc>
      </w:tr>
      <w:tr w:rsidR="00F92FE5" w:rsidRPr="00F57BDB" w14:paraId="7B429976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A6724" w14:textId="77777777" w:rsidR="00F92FE5" w:rsidRPr="00F57BDB" w:rsidRDefault="00F92FE5" w:rsidP="00F92F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87E" w14:textId="77777777" w:rsidR="00F92FE5" w:rsidRPr="00F57BDB" w:rsidRDefault="00F92FE5" w:rsidP="00F92F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D07F" w14:textId="7718E160" w:rsidR="00FC3706" w:rsidRPr="00F57BDB" w:rsidRDefault="00306D70" w:rsidP="00F92FE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57BDB">
              <w:rPr>
                <w:rFonts w:ascii="Times New Roman" w:hAnsi="Times New Roman" w:cs="Times New Roman"/>
                <w:sz w:val="22"/>
                <w:szCs w:val="22"/>
              </w:rPr>
              <w:t xml:space="preserve">Aktywny udział w zajęciach. </w:t>
            </w:r>
            <w:r w:rsidR="00F92FE5" w:rsidRPr="00F57BDB">
              <w:rPr>
                <w:rFonts w:ascii="Times New Roman" w:hAnsi="Times New Roman" w:cs="Times New Roman"/>
                <w:sz w:val="22"/>
                <w:szCs w:val="22"/>
              </w:rPr>
              <w:t xml:space="preserve">Od  69% do 76% treści programu nauczania na poziomie podstawowym,  odpowiedzi są usystematyzowane i wymagają pomocy nauczyciela. </w:t>
            </w:r>
            <w:r w:rsidR="00F92FE5"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Test </w:t>
            </w:r>
            <w:proofErr w:type="spellStart"/>
            <w:r w:rsidR="00F92FE5"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zaliczający</w:t>
            </w:r>
            <w:proofErr w:type="spellEnd"/>
            <w:r w:rsidR="00F92FE5"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92FE5"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na</w:t>
            </w:r>
            <w:proofErr w:type="spellEnd"/>
            <w:r w:rsidR="00F92FE5"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92FE5"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daną</w:t>
            </w:r>
            <w:proofErr w:type="spellEnd"/>
            <w:r w:rsidR="00F92FE5"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92FE5"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ocenę</w:t>
            </w:r>
            <w:proofErr w:type="spellEnd"/>
            <w:r w:rsidR="00F92FE5" w:rsidRPr="00F57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61%-68%</w:t>
            </w:r>
          </w:p>
        </w:tc>
      </w:tr>
      <w:tr w:rsidR="00F92FE5" w:rsidRPr="00F57BDB" w14:paraId="3D10B727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63156" w14:textId="77777777" w:rsidR="00F92FE5" w:rsidRPr="00F57BDB" w:rsidRDefault="00F92FE5" w:rsidP="00F92F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989F" w14:textId="77777777" w:rsidR="00F92FE5" w:rsidRPr="00F57BDB" w:rsidRDefault="00F92FE5" w:rsidP="00F92F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C037" w14:textId="5E954483" w:rsidR="001D1F55" w:rsidRPr="00F57BDB" w:rsidRDefault="00306D70" w:rsidP="00F92F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sz w:val="22"/>
                <w:szCs w:val="22"/>
              </w:rPr>
              <w:t xml:space="preserve">Aktywny udział w zajęciach. </w:t>
            </w:r>
            <w:r w:rsidR="00F92FE5" w:rsidRPr="00F57BDB">
              <w:rPr>
                <w:rFonts w:ascii="Times New Roman" w:hAnsi="Times New Roman" w:cs="Times New Roman"/>
                <w:sz w:val="22"/>
                <w:szCs w:val="22"/>
              </w:rPr>
              <w:t>Od 77% do 84% treści programu nauczania na poziomie podstawowym,  odpowiedzi są usystematyzowane i niezależne. Rozwiązywanie problemów w typowych sytuacjach. Test zaliczający na daną ocenę 77%-84%</w:t>
            </w:r>
          </w:p>
        </w:tc>
      </w:tr>
      <w:tr w:rsidR="00F92FE5" w:rsidRPr="00F57BDB" w14:paraId="0B3B3244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F1D59" w14:textId="77777777" w:rsidR="00F92FE5" w:rsidRPr="00F57BDB" w:rsidRDefault="00F92FE5" w:rsidP="00F92F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B26E" w14:textId="77777777" w:rsidR="00F92FE5" w:rsidRPr="00F57BDB" w:rsidRDefault="00F92FE5" w:rsidP="00F92F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EA4C" w14:textId="70519785" w:rsidR="001C569B" w:rsidRPr="00F57BDB" w:rsidRDefault="00306D70" w:rsidP="00F92F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sz w:val="22"/>
                <w:szCs w:val="22"/>
              </w:rPr>
              <w:t xml:space="preserve">Aktywny udział w zajęciach. </w:t>
            </w:r>
            <w:r w:rsidR="00F92FE5" w:rsidRPr="00F57BDB">
              <w:rPr>
                <w:rFonts w:ascii="Times New Roman" w:hAnsi="Times New Roman" w:cs="Times New Roman"/>
                <w:sz w:val="22"/>
                <w:szCs w:val="22"/>
              </w:rPr>
              <w:t xml:space="preserve"> Od 85% do 92% zakresu przedstawionej wiedzy wykracza poza poziom podstawowy oparty na dostarczonej literaturze uzupełniającej. Rozwiązywanie problemów w nowych, złożonych sytuacjach. Uzyskanie od 85% do 92% poprawnych odpowiedzi z testu zaliczającego.</w:t>
            </w:r>
          </w:p>
        </w:tc>
      </w:tr>
      <w:tr w:rsidR="00F92FE5" w:rsidRPr="00F57BDB" w14:paraId="03892F84" w14:textId="77777777" w:rsidTr="00545BC0">
        <w:trPr>
          <w:gridAfter w:val="1"/>
          <w:wAfter w:w="7" w:type="dxa"/>
          <w:trHeight w:val="354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0735" w14:textId="77777777" w:rsidR="00F92FE5" w:rsidRPr="00196ACB" w:rsidRDefault="00F92FE5" w:rsidP="00F92FE5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7869" w14:textId="77777777" w:rsidR="00F92FE5" w:rsidRPr="00F57BDB" w:rsidRDefault="00F92FE5" w:rsidP="00F92F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2D3C" w14:textId="71F81868" w:rsidR="00DA6243" w:rsidRPr="00F57BDB" w:rsidRDefault="00306D70" w:rsidP="00F92F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sz w:val="22"/>
                <w:szCs w:val="22"/>
              </w:rPr>
              <w:t xml:space="preserve">Aktywny udział w zajęciach. </w:t>
            </w:r>
            <w:r w:rsidR="00F92FE5" w:rsidRPr="00F57BDB">
              <w:rPr>
                <w:rFonts w:ascii="Times New Roman" w:hAnsi="Times New Roman" w:cs="Times New Roman"/>
                <w:sz w:val="22"/>
                <w:szCs w:val="22"/>
              </w:rPr>
              <w:t>Od  93% do 100% zakres prezentowanej wiedzy wykracza poza poziom podstawowy oparty na samodzielnie pozyskanych źródłach informacji naukowych. Uzyskanie od 93 do 100% poprawnych odpowiedzi z testu zaliczającego.</w:t>
            </w:r>
          </w:p>
        </w:tc>
      </w:tr>
    </w:tbl>
    <w:p w14:paraId="58E0B9E2" w14:textId="77777777" w:rsidR="001E4083" w:rsidRPr="00F57BDB" w:rsidRDefault="001E4083" w:rsidP="001511D9">
      <w:pPr>
        <w:rPr>
          <w:rFonts w:ascii="Times New Roman" w:hAnsi="Times New Roman" w:cs="Times New Roman"/>
          <w:color w:val="auto"/>
          <w:sz w:val="22"/>
          <w:szCs w:val="22"/>
        </w:rPr>
      </w:pPr>
    </w:p>
    <w:p w14:paraId="4048036B" w14:textId="77777777" w:rsidR="001511D9" w:rsidRPr="00F57BDB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57BDB">
        <w:rPr>
          <w:rFonts w:ascii="Times New Roman" w:hAnsi="Times New Roman" w:cs="Times New Roman"/>
          <w:b/>
          <w:color w:val="auto"/>
          <w:sz w:val="22"/>
          <w:szCs w:val="22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F57BDB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F57BDB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F57BDB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Obciążenie studenta</w:t>
            </w:r>
          </w:p>
        </w:tc>
      </w:tr>
      <w:tr w:rsidR="001511D9" w:rsidRPr="00F57BDB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F57BDB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F57BD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Studia</w:t>
            </w:r>
          </w:p>
          <w:p w14:paraId="44E32A45" w14:textId="77777777" w:rsidR="001511D9" w:rsidRPr="00F57BD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F57BD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Studia</w:t>
            </w:r>
          </w:p>
          <w:p w14:paraId="03653F20" w14:textId="77777777" w:rsidR="001511D9" w:rsidRPr="00F57BD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niestacjonarne</w:t>
            </w:r>
          </w:p>
        </w:tc>
      </w:tr>
      <w:tr w:rsidR="007248A0" w:rsidRPr="00F57BDB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F57BDB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01C5B873" w:rsidR="007248A0" w:rsidRPr="00F57BDB" w:rsidRDefault="005A48A7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3</w:t>
            </w:r>
            <w:r w:rsidR="007248A0" w:rsidRPr="00F57B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0A946528" w:rsidR="007248A0" w:rsidRPr="00F57BDB" w:rsidRDefault="005A48A7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3</w:t>
            </w:r>
            <w:r w:rsidR="007248A0" w:rsidRPr="00F57B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0</w:t>
            </w:r>
          </w:p>
        </w:tc>
      </w:tr>
      <w:tr w:rsidR="007248A0" w:rsidRPr="00F57BDB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F57BDB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6445D0A9" w:rsidR="007248A0" w:rsidRPr="00F57B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6562CD91" w:rsidR="007248A0" w:rsidRPr="00F57B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</w:tr>
      <w:tr w:rsidR="007248A0" w:rsidRPr="00F57BDB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F57BDB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6D1C0F22" w:rsidR="007248A0" w:rsidRPr="00F57BDB" w:rsidRDefault="005A48A7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7248A0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2FBC423C" w:rsidR="007248A0" w:rsidRPr="00F57BDB" w:rsidRDefault="005A48A7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7248A0"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</w:tr>
      <w:tr w:rsidR="007248A0" w:rsidRPr="00F57BDB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F57BDB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F57B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F57B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248A0" w:rsidRPr="00F57BDB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7248A0" w:rsidRPr="00F57BDB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19CA9927" w:rsidR="007248A0" w:rsidRPr="00F57BDB" w:rsidRDefault="005A48A7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2A8B5720" w:rsidR="007248A0" w:rsidRPr="00F57BDB" w:rsidRDefault="005A48A7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</w:tr>
      <w:tr w:rsidR="007248A0" w:rsidRPr="00F57BDB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F57BDB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25D726EF" w:rsidR="007248A0" w:rsidRPr="00F57BDB" w:rsidRDefault="005A48A7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2</w:t>
            </w:r>
            <w:r w:rsidR="007248A0" w:rsidRPr="00F57B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4DC61716" w:rsidR="007248A0" w:rsidRPr="00F57BDB" w:rsidRDefault="005A48A7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2</w:t>
            </w:r>
            <w:r w:rsidR="007248A0" w:rsidRPr="00F57B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0</w:t>
            </w:r>
          </w:p>
        </w:tc>
      </w:tr>
      <w:tr w:rsidR="007248A0" w:rsidRPr="00F57BDB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F57BDB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6D6B6039" w:rsidR="007248A0" w:rsidRPr="00F57BDB" w:rsidRDefault="005A48A7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79E48881" w:rsidR="007248A0" w:rsidRPr="00F57BDB" w:rsidRDefault="005A48A7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</w:tr>
      <w:tr w:rsidR="007248A0" w:rsidRPr="00F57BDB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F57BDB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5E324917" w:rsidR="007248A0" w:rsidRPr="00F57BDB" w:rsidRDefault="005A48A7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7B09DFA1" w:rsidR="007248A0" w:rsidRPr="00F57BDB" w:rsidRDefault="005A48A7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</w:tr>
      <w:tr w:rsidR="007248A0" w:rsidRPr="00F57BDB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F57BDB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F57B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F57B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248A0" w:rsidRPr="00F57BDB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F57BDB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F57B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F57B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248A0" w:rsidRPr="00F57BDB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F57BDB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F57B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F57B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248A0" w:rsidRPr="00F57BDB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F57BDB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F57B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F57B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248A0" w:rsidRPr="00F57BDB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F57BDB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44D52E41" w:rsidR="007248A0" w:rsidRPr="00F57BDB" w:rsidRDefault="007248A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415C5CBD" w:rsidR="007248A0" w:rsidRPr="00F57BDB" w:rsidRDefault="007248A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50</w:t>
            </w:r>
          </w:p>
        </w:tc>
      </w:tr>
      <w:tr w:rsidR="007248A0" w:rsidRPr="00F57BDB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F57BDB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3A2462A6" w:rsidR="007248A0" w:rsidRPr="00F57BDB" w:rsidRDefault="005A48A7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3084D5AD" w:rsidR="007248A0" w:rsidRPr="00F57BDB" w:rsidRDefault="005A48A7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7B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</w:p>
        </w:tc>
      </w:tr>
    </w:tbl>
    <w:p w14:paraId="6F1DACA1" w14:textId="77777777" w:rsidR="00FA6C7B" w:rsidRPr="00F57BDB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2"/>
          <w:szCs w:val="22"/>
          <w:lang w:val="pl-PL"/>
        </w:rPr>
      </w:pPr>
      <w:r w:rsidRPr="00F57BDB">
        <w:rPr>
          <w:b/>
          <w:i/>
          <w:sz w:val="22"/>
          <w:szCs w:val="22"/>
          <w:lang w:val="pl-PL"/>
        </w:rPr>
        <w:t xml:space="preserve">*niepotrzebne </w:t>
      </w:r>
      <w:r w:rsidR="008115D0" w:rsidRPr="00F57BDB">
        <w:rPr>
          <w:b/>
          <w:i/>
          <w:sz w:val="22"/>
          <w:szCs w:val="22"/>
          <w:lang w:val="pl-PL"/>
        </w:rPr>
        <w:t>usunąć</w:t>
      </w:r>
    </w:p>
    <w:p w14:paraId="607487D2" w14:textId="77777777" w:rsidR="00FA6C7B" w:rsidRPr="00F57BDB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2"/>
          <w:szCs w:val="22"/>
        </w:rPr>
      </w:pPr>
    </w:p>
    <w:p w14:paraId="718B7819" w14:textId="77777777" w:rsidR="005C5513" w:rsidRPr="00F57BDB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2"/>
          <w:szCs w:val="22"/>
        </w:rPr>
      </w:pPr>
      <w:r w:rsidRPr="00F57BDB">
        <w:rPr>
          <w:b/>
          <w:i/>
          <w:sz w:val="22"/>
          <w:szCs w:val="22"/>
        </w:rPr>
        <w:t>Przyjmuję do realizacji</w:t>
      </w:r>
      <w:r w:rsidRPr="00F57BDB">
        <w:rPr>
          <w:i/>
          <w:sz w:val="22"/>
          <w:szCs w:val="22"/>
        </w:rPr>
        <w:t xml:space="preserve">    (data i</w:t>
      </w:r>
      <w:r w:rsidR="00EB24C1" w:rsidRPr="00F57BDB">
        <w:rPr>
          <w:i/>
          <w:sz w:val="22"/>
          <w:szCs w:val="22"/>
          <w:lang w:val="pl-PL"/>
        </w:rPr>
        <w:t xml:space="preserve"> czytelne </w:t>
      </w:r>
      <w:r w:rsidRPr="00F57BDB">
        <w:rPr>
          <w:i/>
          <w:sz w:val="22"/>
          <w:szCs w:val="22"/>
        </w:rPr>
        <w:t xml:space="preserve"> podpisy osób prowadzących przedmiot w danym roku akademickim)</w:t>
      </w:r>
    </w:p>
    <w:p w14:paraId="0E8B5E1B" w14:textId="77777777" w:rsidR="005C5513" w:rsidRPr="00F57BDB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2"/>
          <w:szCs w:val="22"/>
          <w:lang w:val="pl-PL"/>
        </w:rPr>
      </w:pPr>
    </w:p>
    <w:p w14:paraId="13A5F193" w14:textId="77777777" w:rsidR="005625C2" w:rsidRPr="00F57BDB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2"/>
          <w:szCs w:val="22"/>
          <w:lang w:val="pl-PL"/>
        </w:rPr>
      </w:pPr>
    </w:p>
    <w:p w14:paraId="60315DFB" w14:textId="77777777" w:rsidR="005C5513" w:rsidRPr="00F57BDB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2"/>
          <w:szCs w:val="22"/>
          <w:lang w:val="pl-PL"/>
        </w:rPr>
      </w:pPr>
      <w:r w:rsidRPr="00F57BDB">
        <w:rPr>
          <w:i/>
          <w:sz w:val="22"/>
          <w:szCs w:val="22"/>
        </w:rPr>
        <w:tab/>
      </w:r>
      <w:r w:rsidRPr="00F57BDB">
        <w:rPr>
          <w:i/>
          <w:sz w:val="22"/>
          <w:szCs w:val="22"/>
        </w:rPr>
        <w:tab/>
      </w:r>
      <w:r w:rsidRPr="00F57BDB">
        <w:rPr>
          <w:i/>
          <w:sz w:val="22"/>
          <w:szCs w:val="22"/>
        </w:rPr>
        <w:tab/>
      </w:r>
      <w:r w:rsidR="0082063F" w:rsidRPr="00F57BDB">
        <w:rPr>
          <w:i/>
          <w:sz w:val="22"/>
          <w:szCs w:val="22"/>
          <w:lang w:val="pl-PL"/>
        </w:rPr>
        <w:t xml:space="preserve">             </w:t>
      </w:r>
      <w:r w:rsidRPr="00F57BDB">
        <w:rPr>
          <w:i/>
          <w:sz w:val="22"/>
          <w:szCs w:val="22"/>
        </w:rPr>
        <w:t>............................................................................................................................</w:t>
      </w:r>
    </w:p>
    <w:sectPr w:rsidR="005C5513" w:rsidRPr="00F57BDB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69CC6" w14:textId="77777777" w:rsidR="00781EB2" w:rsidRDefault="00781EB2">
      <w:r>
        <w:separator/>
      </w:r>
    </w:p>
  </w:endnote>
  <w:endnote w:type="continuationSeparator" w:id="0">
    <w:p w14:paraId="325C88B6" w14:textId="77777777" w:rsidR="00781EB2" w:rsidRDefault="0078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CD3C1" w14:textId="77777777" w:rsidR="00781EB2" w:rsidRDefault="00781EB2"/>
  </w:footnote>
  <w:footnote w:type="continuationSeparator" w:id="0">
    <w:p w14:paraId="2F1A5E0E" w14:textId="77777777" w:rsidR="00781EB2" w:rsidRDefault="00781E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E976F67"/>
    <w:multiLevelType w:val="multilevel"/>
    <w:tmpl w:val="1A00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3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3"/>
  </w:num>
  <w:num w:numId="35">
    <w:abstractNumId w:val="37"/>
  </w:num>
  <w:num w:numId="36">
    <w:abstractNumId w:val="32"/>
  </w:num>
  <w:num w:numId="37">
    <w:abstractNumId w:val="36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676D"/>
    <w:rsid w:val="0000691C"/>
    <w:rsid w:val="000159F7"/>
    <w:rsid w:val="00023554"/>
    <w:rsid w:val="0003485D"/>
    <w:rsid w:val="00035912"/>
    <w:rsid w:val="00043C38"/>
    <w:rsid w:val="0005418B"/>
    <w:rsid w:val="00060AD9"/>
    <w:rsid w:val="000612D1"/>
    <w:rsid w:val="00062D39"/>
    <w:rsid w:val="0008454A"/>
    <w:rsid w:val="00091F00"/>
    <w:rsid w:val="00093139"/>
    <w:rsid w:val="00096B9A"/>
    <w:rsid w:val="0009760C"/>
    <w:rsid w:val="000A380D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F524E"/>
    <w:rsid w:val="000F5D27"/>
    <w:rsid w:val="0013492A"/>
    <w:rsid w:val="001511D9"/>
    <w:rsid w:val="00152CE2"/>
    <w:rsid w:val="00152D19"/>
    <w:rsid w:val="00155F4A"/>
    <w:rsid w:val="00163028"/>
    <w:rsid w:val="0017439A"/>
    <w:rsid w:val="00195C93"/>
    <w:rsid w:val="00196ACB"/>
    <w:rsid w:val="001B7943"/>
    <w:rsid w:val="001C13B4"/>
    <w:rsid w:val="001C3D5E"/>
    <w:rsid w:val="001C569B"/>
    <w:rsid w:val="001D1F55"/>
    <w:rsid w:val="001D4D83"/>
    <w:rsid w:val="001D544A"/>
    <w:rsid w:val="001D57BC"/>
    <w:rsid w:val="001E08E3"/>
    <w:rsid w:val="001E1B38"/>
    <w:rsid w:val="001E4083"/>
    <w:rsid w:val="00214880"/>
    <w:rsid w:val="002348E4"/>
    <w:rsid w:val="0024724B"/>
    <w:rsid w:val="002500DF"/>
    <w:rsid w:val="0025413E"/>
    <w:rsid w:val="0026398C"/>
    <w:rsid w:val="002658A4"/>
    <w:rsid w:val="00282DC0"/>
    <w:rsid w:val="00282F37"/>
    <w:rsid w:val="002833B9"/>
    <w:rsid w:val="00283E57"/>
    <w:rsid w:val="0028524B"/>
    <w:rsid w:val="00295BD2"/>
    <w:rsid w:val="002B6A73"/>
    <w:rsid w:val="002B6ED8"/>
    <w:rsid w:val="002C137B"/>
    <w:rsid w:val="002D1675"/>
    <w:rsid w:val="002E3DFB"/>
    <w:rsid w:val="002F5F1C"/>
    <w:rsid w:val="00301365"/>
    <w:rsid w:val="00303338"/>
    <w:rsid w:val="00304D7D"/>
    <w:rsid w:val="00306D70"/>
    <w:rsid w:val="003207B9"/>
    <w:rsid w:val="003272C1"/>
    <w:rsid w:val="00332F14"/>
    <w:rsid w:val="00343BE4"/>
    <w:rsid w:val="00355C21"/>
    <w:rsid w:val="00370D1D"/>
    <w:rsid w:val="00375C1B"/>
    <w:rsid w:val="003B0B4A"/>
    <w:rsid w:val="003B4F0C"/>
    <w:rsid w:val="003C28BC"/>
    <w:rsid w:val="003C59AC"/>
    <w:rsid w:val="003D5AC1"/>
    <w:rsid w:val="003E3DFD"/>
    <w:rsid w:val="003E774E"/>
    <w:rsid w:val="003F5099"/>
    <w:rsid w:val="003F5614"/>
    <w:rsid w:val="00413AA8"/>
    <w:rsid w:val="0041771F"/>
    <w:rsid w:val="00420A29"/>
    <w:rsid w:val="00422A2C"/>
    <w:rsid w:val="00441075"/>
    <w:rsid w:val="004467A6"/>
    <w:rsid w:val="00453B43"/>
    <w:rsid w:val="00463278"/>
    <w:rsid w:val="0046386D"/>
    <w:rsid w:val="00474725"/>
    <w:rsid w:val="0049150D"/>
    <w:rsid w:val="004A39C4"/>
    <w:rsid w:val="004B2049"/>
    <w:rsid w:val="004C09A6"/>
    <w:rsid w:val="004D2129"/>
    <w:rsid w:val="004D388F"/>
    <w:rsid w:val="004D5CBA"/>
    <w:rsid w:val="004D6CDC"/>
    <w:rsid w:val="004F326E"/>
    <w:rsid w:val="004F4882"/>
    <w:rsid w:val="0050503E"/>
    <w:rsid w:val="005157D5"/>
    <w:rsid w:val="00515B0F"/>
    <w:rsid w:val="00525A5E"/>
    <w:rsid w:val="00545BC0"/>
    <w:rsid w:val="00560115"/>
    <w:rsid w:val="005625C2"/>
    <w:rsid w:val="00574703"/>
    <w:rsid w:val="005802C0"/>
    <w:rsid w:val="00584144"/>
    <w:rsid w:val="00592245"/>
    <w:rsid w:val="005A48A7"/>
    <w:rsid w:val="005A76B4"/>
    <w:rsid w:val="005B4506"/>
    <w:rsid w:val="005B5676"/>
    <w:rsid w:val="005C26B6"/>
    <w:rsid w:val="005C5513"/>
    <w:rsid w:val="005C7A82"/>
    <w:rsid w:val="005D0415"/>
    <w:rsid w:val="005D4C40"/>
    <w:rsid w:val="005D5D80"/>
    <w:rsid w:val="005E69E4"/>
    <w:rsid w:val="00601D33"/>
    <w:rsid w:val="006042CB"/>
    <w:rsid w:val="006223E8"/>
    <w:rsid w:val="00624379"/>
    <w:rsid w:val="00653368"/>
    <w:rsid w:val="00654136"/>
    <w:rsid w:val="0066006C"/>
    <w:rsid w:val="0066524E"/>
    <w:rsid w:val="00665CF9"/>
    <w:rsid w:val="006801EB"/>
    <w:rsid w:val="00683581"/>
    <w:rsid w:val="00684140"/>
    <w:rsid w:val="00687A17"/>
    <w:rsid w:val="00692BA7"/>
    <w:rsid w:val="006A4183"/>
    <w:rsid w:val="006B0A9A"/>
    <w:rsid w:val="006C0D71"/>
    <w:rsid w:val="006C7E19"/>
    <w:rsid w:val="006E15D8"/>
    <w:rsid w:val="007034A2"/>
    <w:rsid w:val="007038AA"/>
    <w:rsid w:val="00711C11"/>
    <w:rsid w:val="00717737"/>
    <w:rsid w:val="007248A0"/>
    <w:rsid w:val="00742D43"/>
    <w:rsid w:val="00742F3F"/>
    <w:rsid w:val="00781EB2"/>
    <w:rsid w:val="0078660D"/>
    <w:rsid w:val="00790A74"/>
    <w:rsid w:val="00790F85"/>
    <w:rsid w:val="0079768F"/>
    <w:rsid w:val="007B0510"/>
    <w:rsid w:val="007B69A7"/>
    <w:rsid w:val="007B75E6"/>
    <w:rsid w:val="007D6215"/>
    <w:rsid w:val="007F551C"/>
    <w:rsid w:val="00801108"/>
    <w:rsid w:val="00805387"/>
    <w:rsid w:val="00805AAE"/>
    <w:rsid w:val="008071BB"/>
    <w:rsid w:val="008115D0"/>
    <w:rsid w:val="0082063F"/>
    <w:rsid w:val="00821DC0"/>
    <w:rsid w:val="00826CDB"/>
    <w:rsid w:val="00832ACF"/>
    <w:rsid w:val="00836D82"/>
    <w:rsid w:val="0084089A"/>
    <w:rsid w:val="00845406"/>
    <w:rsid w:val="00851598"/>
    <w:rsid w:val="00852D5F"/>
    <w:rsid w:val="00861A15"/>
    <w:rsid w:val="0086467D"/>
    <w:rsid w:val="00866745"/>
    <w:rsid w:val="00891932"/>
    <w:rsid w:val="00891FE1"/>
    <w:rsid w:val="008931CB"/>
    <w:rsid w:val="00894013"/>
    <w:rsid w:val="008A7F09"/>
    <w:rsid w:val="008B3494"/>
    <w:rsid w:val="008B358D"/>
    <w:rsid w:val="008C1C6F"/>
    <w:rsid w:val="008C1E39"/>
    <w:rsid w:val="008C73F6"/>
    <w:rsid w:val="008D3ED5"/>
    <w:rsid w:val="008D7AC0"/>
    <w:rsid w:val="008F425E"/>
    <w:rsid w:val="00902BA2"/>
    <w:rsid w:val="00911266"/>
    <w:rsid w:val="00917D51"/>
    <w:rsid w:val="00922D6B"/>
    <w:rsid w:val="00933CC5"/>
    <w:rsid w:val="00935EFD"/>
    <w:rsid w:val="00936747"/>
    <w:rsid w:val="009421CD"/>
    <w:rsid w:val="00951F9B"/>
    <w:rsid w:val="0095338C"/>
    <w:rsid w:val="00964EC0"/>
    <w:rsid w:val="0096721A"/>
    <w:rsid w:val="009915E9"/>
    <w:rsid w:val="00991D38"/>
    <w:rsid w:val="00992C8B"/>
    <w:rsid w:val="009930C7"/>
    <w:rsid w:val="009B7DA8"/>
    <w:rsid w:val="009C36EB"/>
    <w:rsid w:val="009D3DA9"/>
    <w:rsid w:val="009E059B"/>
    <w:rsid w:val="00A00808"/>
    <w:rsid w:val="00A178E0"/>
    <w:rsid w:val="00A24D15"/>
    <w:rsid w:val="00A33FFD"/>
    <w:rsid w:val="00A37843"/>
    <w:rsid w:val="00A40BE3"/>
    <w:rsid w:val="00A6090F"/>
    <w:rsid w:val="00A72B90"/>
    <w:rsid w:val="00A869C4"/>
    <w:rsid w:val="00A931A6"/>
    <w:rsid w:val="00A955A4"/>
    <w:rsid w:val="00AB23EA"/>
    <w:rsid w:val="00AB4289"/>
    <w:rsid w:val="00AC184D"/>
    <w:rsid w:val="00AC2BB3"/>
    <w:rsid w:val="00AC5C34"/>
    <w:rsid w:val="00AF3504"/>
    <w:rsid w:val="00AF6E2D"/>
    <w:rsid w:val="00B003B0"/>
    <w:rsid w:val="00B01F02"/>
    <w:rsid w:val="00B027CE"/>
    <w:rsid w:val="00B202F3"/>
    <w:rsid w:val="00B2334B"/>
    <w:rsid w:val="00B32BB3"/>
    <w:rsid w:val="00B46D87"/>
    <w:rsid w:val="00B51C20"/>
    <w:rsid w:val="00B5462A"/>
    <w:rsid w:val="00B54E9B"/>
    <w:rsid w:val="00B60656"/>
    <w:rsid w:val="00B6239F"/>
    <w:rsid w:val="00B6278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4BF0"/>
    <w:rsid w:val="00BD5714"/>
    <w:rsid w:val="00BF4C97"/>
    <w:rsid w:val="00C10EEE"/>
    <w:rsid w:val="00C25015"/>
    <w:rsid w:val="00C26BF6"/>
    <w:rsid w:val="00C4393C"/>
    <w:rsid w:val="00C44D99"/>
    <w:rsid w:val="00C51BC2"/>
    <w:rsid w:val="00C55768"/>
    <w:rsid w:val="00C65B8A"/>
    <w:rsid w:val="00C73E70"/>
    <w:rsid w:val="00C87CA7"/>
    <w:rsid w:val="00C94DBC"/>
    <w:rsid w:val="00C962BF"/>
    <w:rsid w:val="00C97990"/>
    <w:rsid w:val="00CB46FA"/>
    <w:rsid w:val="00CE7F64"/>
    <w:rsid w:val="00CF115B"/>
    <w:rsid w:val="00D034E2"/>
    <w:rsid w:val="00D043E7"/>
    <w:rsid w:val="00D42CEB"/>
    <w:rsid w:val="00D5308A"/>
    <w:rsid w:val="00D60A7A"/>
    <w:rsid w:val="00D6440C"/>
    <w:rsid w:val="00D67467"/>
    <w:rsid w:val="00D85301"/>
    <w:rsid w:val="00D9346F"/>
    <w:rsid w:val="00D94AD8"/>
    <w:rsid w:val="00DA6243"/>
    <w:rsid w:val="00DD6027"/>
    <w:rsid w:val="00DD67B6"/>
    <w:rsid w:val="00DE3813"/>
    <w:rsid w:val="00DF5A00"/>
    <w:rsid w:val="00E01BCA"/>
    <w:rsid w:val="00E03414"/>
    <w:rsid w:val="00E11EAD"/>
    <w:rsid w:val="00E170AB"/>
    <w:rsid w:val="00E20920"/>
    <w:rsid w:val="00E21C63"/>
    <w:rsid w:val="00E46717"/>
    <w:rsid w:val="00E53B39"/>
    <w:rsid w:val="00E54D25"/>
    <w:rsid w:val="00E57C27"/>
    <w:rsid w:val="00E807BC"/>
    <w:rsid w:val="00E8223C"/>
    <w:rsid w:val="00E87CB9"/>
    <w:rsid w:val="00EB24C1"/>
    <w:rsid w:val="00EC5FF3"/>
    <w:rsid w:val="00ED220B"/>
    <w:rsid w:val="00ED2415"/>
    <w:rsid w:val="00ED620C"/>
    <w:rsid w:val="00EF01B4"/>
    <w:rsid w:val="00F13608"/>
    <w:rsid w:val="00F147DE"/>
    <w:rsid w:val="00F1684C"/>
    <w:rsid w:val="00F21A23"/>
    <w:rsid w:val="00F22062"/>
    <w:rsid w:val="00F23C94"/>
    <w:rsid w:val="00F307E8"/>
    <w:rsid w:val="00F309CD"/>
    <w:rsid w:val="00F36362"/>
    <w:rsid w:val="00F3697D"/>
    <w:rsid w:val="00F3789A"/>
    <w:rsid w:val="00F43B17"/>
    <w:rsid w:val="00F45FA1"/>
    <w:rsid w:val="00F46B6E"/>
    <w:rsid w:val="00F573CA"/>
    <w:rsid w:val="00F57BDB"/>
    <w:rsid w:val="00F725C5"/>
    <w:rsid w:val="00F7544A"/>
    <w:rsid w:val="00F92FE5"/>
    <w:rsid w:val="00F95A81"/>
    <w:rsid w:val="00F97CF3"/>
    <w:rsid w:val="00FA6C7B"/>
    <w:rsid w:val="00FB1181"/>
    <w:rsid w:val="00FB5084"/>
    <w:rsid w:val="00FC0F8D"/>
    <w:rsid w:val="00FC11AD"/>
    <w:rsid w:val="00FC3706"/>
    <w:rsid w:val="00FC7712"/>
    <w:rsid w:val="00FD0B2F"/>
    <w:rsid w:val="00FD770E"/>
    <w:rsid w:val="00FE4FEC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7E4E0-AA32-48AE-B6C0-1ACB555C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4</cp:revision>
  <cp:lastPrinted>2020-01-27T12:37:00Z</cp:lastPrinted>
  <dcterms:created xsi:type="dcterms:W3CDTF">2025-10-29T13:51:00Z</dcterms:created>
  <dcterms:modified xsi:type="dcterms:W3CDTF">2025-10-29T13:52:00Z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